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授权委托书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深圳市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大鹏新区</w:t>
      </w:r>
      <w:r>
        <w:rPr>
          <w:rFonts w:hint="eastAsia" w:ascii="仿宋_GB2312" w:hAnsi="仿宋_GB2312" w:eastAsia="仿宋_GB2312" w:cs="仿宋_GB2312"/>
          <w:sz w:val="28"/>
          <w:szCs w:val="28"/>
        </w:rPr>
        <w:t>住房和建设局：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现授权委托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）代表本单位前往</w:t>
      </w:r>
      <w:r>
        <w:rPr>
          <w:rFonts w:hint="default" w:ascii="仿宋_GB2312" w:hAnsi="仿宋_GB2312" w:eastAsia="仿宋_GB2312" w:cs="仿宋_GB2312"/>
          <w:sz w:val="28"/>
          <w:szCs w:val="28"/>
        </w:rPr>
        <w:t>贵</w:t>
      </w:r>
      <w:r>
        <w:rPr>
          <w:rFonts w:hint="eastAsia" w:ascii="仿宋_GB2312" w:hAnsi="仿宋_GB2312" w:eastAsia="仿宋_GB2312" w:cs="仿宋_GB2312"/>
          <w:sz w:val="28"/>
          <w:szCs w:val="28"/>
        </w:rPr>
        <w:t>局，就我单位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事宜（案）</w:t>
      </w:r>
      <w:r>
        <w:rPr>
          <w:rFonts w:hint="eastAsia" w:ascii="仿宋_GB2312" w:hAnsi="仿宋_GB2312" w:eastAsia="仿宋_GB2312" w:cs="仿宋_GB2312"/>
          <w:sz w:val="28"/>
          <w:szCs w:val="28"/>
        </w:rPr>
        <w:t>配合调查和处理，其代理权限包括：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、接受</w:t>
      </w:r>
      <w:r>
        <w:rPr>
          <w:rFonts w:hint="default" w:ascii="仿宋_GB2312" w:hAnsi="仿宋_GB2312" w:eastAsia="仿宋_GB2312" w:cs="仿宋_GB2312"/>
          <w:sz w:val="28"/>
          <w:szCs w:val="28"/>
        </w:rPr>
        <w:t>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局的有关通知、告知等；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、提交相关资料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接受案件调查；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、发表陈述和申辩意见；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、参加听证；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五、签收《责令改正违法违规行为通知书》《行政处罚告知书》《听证通知书》《行政处罚决定书》等法律文书；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六、代表本单位就本案相关事宜作出承诺、放弃等表示，或提出要求。               </w:t>
      </w:r>
    </w:p>
    <w:p>
      <w:pPr>
        <w:ind w:right="112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日期：</w:t>
      </w:r>
      <w:r>
        <w:rPr>
          <w:rFonts w:ascii="仿宋_GB2312" w:hAnsi="仿宋_GB2312" w:eastAsia="仿宋_GB2312" w:cs="仿宋_GB2312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附件：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1.营业执照复印件 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2.法定代表人身份证明书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3.法定代表人身份证复印件</w:t>
      </w: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4.受托人身份证复印件</w:t>
      </w: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atLeas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提交人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（受托人）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提交时间：</w:t>
      </w:r>
      <w:r>
        <w:rPr>
          <w:rFonts w:ascii="仿宋_GB2312" w:hAnsi="仿宋_GB2312" w:eastAsia="仿宋_GB2312" w:cs="仿宋_GB2312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M0M2ZlZGNlM2MzZTMzNjcxNGEzMzY5Y2IxZDEifQ=="/>
  </w:docVars>
  <w:rsids>
    <w:rsidRoot w:val="4E610CDE"/>
    <w:rsid w:val="00051F6F"/>
    <w:rsid w:val="000657CE"/>
    <w:rsid w:val="000E7C44"/>
    <w:rsid w:val="00207394"/>
    <w:rsid w:val="00226C61"/>
    <w:rsid w:val="00276CA2"/>
    <w:rsid w:val="002A2DAC"/>
    <w:rsid w:val="002B66F5"/>
    <w:rsid w:val="003109F2"/>
    <w:rsid w:val="00371912"/>
    <w:rsid w:val="00390BE4"/>
    <w:rsid w:val="0041765E"/>
    <w:rsid w:val="004C055B"/>
    <w:rsid w:val="005B2329"/>
    <w:rsid w:val="005F444F"/>
    <w:rsid w:val="00663537"/>
    <w:rsid w:val="006A26F6"/>
    <w:rsid w:val="006C41B0"/>
    <w:rsid w:val="006C5C82"/>
    <w:rsid w:val="00722BA4"/>
    <w:rsid w:val="00727B6C"/>
    <w:rsid w:val="007F3069"/>
    <w:rsid w:val="00991487"/>
    <w:rsid w:val="00B67259"/>
    <w:rsid w:val="00B8356F"/>
    <w:rsid w:val="00B90F6D"/>
    <w:rsid w:val="00C57701"/>
    <w:rsid w:val="00ED0B62"/>
    <w:rsid w:val="00F0001A"/>
    <w:rsid w:val="00F15B02"/>
    <w:rsid w:val="00F252D2"/>
    <w:rsid w:val="00F254FB"/>
    <w:rsid w:val="00F57B09"/>
    <w:rsid w:val="00F853D4"/>
    <w:rsid w:val="03FD05D6"/>
    <w:rsid w:val="04275653"/>
    <w:rsid w:val="0BBF2615"/>
    <w:rsid w:val="0D9C2C0E"/>
    <w:rsid w:val="0F403A6D"/>
    <w:rsid w:val="13141499"/>
    <w:rsid w:val="13E946D3"/>
    <w:rsid w:val="14CA62B3"/>
    <w:rsid w:val="150B1402"/>
    <w:rsid w:val="172A128B"/>
    <w:rsid w:val="1FE55548"/>
    <w:rsid w:val="2357224A"/>
    <w:rsid w:val="2E440A2C"/>
    <w:rsid w:val="36CE3CB5"/>
    <w:rsid w:val="3E126451"/>
    <w:rsid w:val="40D40CB8"/>
    <w:rsid w:val="41426A1E"/>
    <w:rsid w:val="436F7EA2"/>
    <w:rsid w:val="447D65EE"/>
    <w:rsid w:val="459E4A6E"/>
    <w:rsid w:val="45F66658"/>
    <w:rsid w:val="493F6652"/>
    <w:rsid w:val="4BE21EB9"/>
    <w:rsid w:val="4C3B4345"/>
    <w:rsid w:val="4E610CDE"/>
    <w:rsid w:val="52BB7FB0"/>
    <w:rsid w:val="56574FEE"/>
    <w:rsid w:val="595F77D6"/>
    <w:rsid w:val="5AA75D1B"/>
    <w:rsid w:val="607013F1"/>
    <w:rsid w:val="6445452F"/>
    <w:rsid w:val="68FF4E68"/>
    <w:rsid w:val="69730A6E"/>
    <w:rsid w:val="6A0E36C1"/>
    <w:rsid w:val="6BE15438"/>
    <w:rsid w:val="716562BC"/>
    <w:rsid w:val="731A30D6"/>
    <w:rsid w:val="7A88301C"/>
    <w:rsid w:val="DEEF643E"/>
    <w:rsid w:val="F4C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294</Characters>
  <Lines>3</Lines>
  <Paragraphs>1</Paragraphs>
  <TotalTime>0</TotalTime>
  <ScaleCrop>false</ScaleCrop>
  <LinksUpToDate>false</LinksUpToDate>
  <CharactersWithSpaces>443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2019-10-09T23:56:00Z</dcterms:created>
  <dc:creator>周英</dc:creator>
  <cp:lastModifiedBy>周雅舒</cp:lastModifiedBy>
  <cp:lastPrinted>2022-12-07T15:19:00Z</cp:lastPrinted>
  <dcterms:modified xsi:type="dcterms:W3CDTF">2022-12-08T11:21:15Z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F1873E370E1C461EB4EE31056407BAEF</vt:lpwstr>
  </property>
</Properties>
</file>