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9"/>
        <w:tblpPr w:leftFromText="180" w:rightFromText="180" w:vertAnchor="text" w:horzAnchor="page" w:tblpX="1019" w:tblpY="2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26"/>
              <w:spacing w:line="548" w:lineRule="exact"/>
              <w:ind w:left="1970" w:right="2153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跨国公司总部企业</w:t>
            </w:r>
          </w:p>
          <w:p>
            <w:pPr>
              <w:pStyle w:val="26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26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</w:p>
          <w:p>
            <w:pPr>
              <w:pStyle w:val="26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26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26"/>
              <w:spacing w:before="175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2"/>
        <w:tabs>
          <w:tab w:val="left" w:pos="6476"/>
          <w:tab w:val="left" w:pos="7875"/>
          <w:tab w:val="left" w:pos="8477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tabs>
          <w:tab w:val="left" w:pos="6476"/>
          <w:tab w:val="left" w:pos="7875"/>
          <w:tab w:val="left" w:pos="8477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深圳市跨国公司总部企业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5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一、申报企业基本信息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企业名称（英文）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申报类别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地区总部</w:t>
            </w: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2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总部型机构</w:t>
            </w: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2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事业部总部（样文）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28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2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具体类别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28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28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eastAsia="zh-CN" w:bidi="ar"/>
              </w:rPr>
              <w:t>如</w:t>
            </w:r>
            <w:r>
              <w:rPr>
                <w:rStyle w:val="28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申报地区总部：填“/”；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28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28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eastAsia="zh-CN" w:bidi="ar"/>
              </w:rPr>
              <w:t>如</w:t>
            </w:r>
            <w:r>
              <w:rPr>
                <w:rStyle w:val="28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申报总部性机构：填写研发中心、销售中心、运营中心、结算中心或其他，可填多个；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Style w:val="28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eastAsia="zh-CN" w:bidi="ar"/>
              </w:rPr>
              <w:t>如</w:t>
            </w:r>
            <w:r>
              <w:rPr>
                <w:rStyle w:val="28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申报事业部总部：</w:t>
            </w:r>
            <w:r>
              <w:rPr>
                <w:rStyle w:val="28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eastAsia="zh-CN" w:bidi="ar"/>
              </w:rPr>
              <w:t>填“</w:t>
            </w:r>
            <w:r>
              <w:rPr>
                <w:rStyle w:val="28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产品、品牌、服务”</w:t>
            </w:r>
            <w:r>
              <w:rPr>
                <w:rStyle w:val="28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lang w:eastAsia="zh-CN" w:bidi="ar"/>
              </w:rPr>
              <w:t>等具体业务。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对照《国民经济行业分类》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（GB/T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4754-2017）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国家标准，填写对应小类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注册资本（万美元）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涉及汇率转换的，以上一年度平均汇率为准，下同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实缴注册资本（万美元）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母公司授权管理独立法人企业个数（家）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申报地区总部的须填写，申报总部型机构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事业部总部的，填“/”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上年度营业收入（万美元）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上年度营业收入占母公司事业部营业收入比例（%）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申报事业部总部的须填写，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申报地区总部、总部型机构的，填“/”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上年度纳税总额（万美元）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主要产品（或服务）名称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主要产品（或服务）占营业收入总额比例（%）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二、母公司基本信息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母公司名称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母公司名称（英文）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母公司国别/地区（具体到城市或地区）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母公司资产总额（万美元）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母公司所属行业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母公司主营业务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是否为世界500强（如是，请注明排名及年份）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三、申报说明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申报企业总部功能说明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（100字以内）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例：作为美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公司在中国地区的总部，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生产、销售、采购、管理等职能，……（简单介绍）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企业联系人及联系方式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企业邮箱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申报企业盖章</w:t>
            </w:r>
          </w:p>
        </w:tc>
        <w:tc>
          <w:tcPr>
            <w:tcW w:w="29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签字：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盖章：        </w:t>
            </w:r>
          </w:p>
        </w:tc>
      </w:tr>
    </w:tbl>
    <w:p>
      <w:pPr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WMyYzM4NGUwNTYyMTAyNDljYWExZWVmMjU2MmQifQ=="/>
  </w:docVars>
  <w:rsids>
    <w:rsidRoot w:val="00050184"/>
    <w:rsid w:val="00050184"/>
    <w:rsid w:val="00091F61"/>
    <w:rsid w:val="000A12A7"/>
    <w:rsid w:val="000B23C9"/>
    <w:rsid w:val="000B3706"/>
    <w:rsid w:val="000D1E45"/>
    <w:rsid w:val="000D3921"/>
    <w:rsid w:val="000E191E"/>
    <w:rsid w:val="00113008"/>
    <w:rsid w:val="00146FD7"/>
    <w:rsid w:val="00167A19"/>
    <w:rsid w:val="0018484F"/>
    <w:rsid w:val="00186EC0"/>
    <w:rsid w:val="002B7AD5"/>
    <w:rsid w:val="00302A2A"/>
    <w:rsid w:val="00344E48"/>
    <w:rsid w:val="00377D89"/>
    <w:rsid w:val="00380444"/>
    <w:rsid w:val="0038358F"/>
    <w:rsid w:val="003C29C0"/>
    <w:rsid w:val="00401033"/>
    <w:rsid w:val="00444417"/>
    <w:rsid w:val="00447E48"/>
    <w:rsid w:val="00465A8A"/>
    <w:rsid w:val="004853BE"/>
    <w:rsid w:val="004B68AC"/>
    <w:rsid w:val="005068BD"/>
    <w:rsid w:val="0053745E"/>
    <w:rsid w:val="005432F3"/>
    <w:rsid w:val="005B109F"/>
    <w:rsid w:val="005B603C"/>
    <w:rsid w:val="006241BB"/>
    <w:rsid w:val="00661D34"/>
    <w:rsid w:val="00662AC1"/>
    <w:rsid w:val="006942A7"/>
    <w:rsid w:val="006B0E1E"/>
    <w:rsid w:val="006C3C48"/>
    <w:rsid w:val="006E5EFD"/>
    <w:rsid w:val="00742945"/>
    <w:rsid w:val="00782724"/>
    <w:rsid w:val="007A027F"/>
    <w:rsid w:val="007C265D"/>
    <w:rsid w:val="007D1888"/>
    <w:rsid w:val="00811C06"/>
    <w:rsid w:val="0082352A"/>
    <w:rsid w:val="00824EE6"/>
    <w:rsid w:val="00864D99"/>
    <w:rsid w:val="008719D3"/>
    <w:rsid w:val="00887EDB"/>
    <w:rsid w:val="008B61FD"/>
    <w:rsid w:val="008D3D44"/>
    <w:rsid w:val="009241CD"/>
    <w:rsid w:val="00936DB0"/>
    <w:rsid w:val="00975F41"/>
    <w:rsid w:val="009B3B79"/>
    <w:rsid w:val="009B61BC"/>
    <w:rsid w:val="00A00604"/>
    <w:rsid w:val="00A04B52"/>
    <w:rsid w:val="00A32047"/>
    <w:rsid w:val="00A4166D"/>
    <w:rsid w:val="00A527F5"/>
    <w:rsid w:val="00AE390B"/>
    <w:rsid w:val="00AF2B04"/>
    <w:rsid w:val="00B173BA"/>
    <w:rsid w:val="00B2704C"/>
    <w:rsid w:val="00B4280E"/>
    <w:rsid w:val="00B629E7"/>
    <w:rsid w:val="00B70F6E"/>
    <w:rsid w:val="00B774E5"/>
    <w:rsid w:val="00BC38F1"/>
    <w:rsid w:val="00BE1F90"/>
    <w:rsid w:val="00C01605"/>
    <w:rsid w:val="00C3742A"/>
    <w:rsid w:val="00C4301D"/>
    <w:rsid w:val="00C51103"/>
    <w:rsid w:val="00C53216"/>
    <w:rsid w:val="00C54055"/>
    <w:rsid w:val="00C97402"/>
    <w:rsid w:val="00CA5A4B"/>
    <w:rsid w:val="00CE0B99"/>
    <w:rsid w:val="00CE16C8"/>
    <w:rsid w:val="00CF5951"/>
    <w:rsid w:val="00D0574C"/>
    <w:rsid w:val="00DE5BF0"/>
    <w:rsid w:val="00E23151"/>
    <w:rsid w:val="00EB15A2"/>
    <w:rsid w:val="00ED1EDF"/>
    <w:rsid w:val="00EE53BE"/>
    <w:rsid w:val="00EF414C"/>
    <w:rsid w:val="00F04F86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02347C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8830041"/>
    <w:rsid w:val="193E5447"/>
    <w:rsid w:val="19E71B49"/>
    <w:rsid w:val="1B220825"/>
    <w:rsid w:val="1DA773ED"/>
    <w:rsid w:val="1E2E4381"/>
    <w:rsid w:val="1EF33A6E"/>
    <w:rsid w:val="1FBA4E31"/>
    <w:rsid w:val="221413A3"/>
    <w:rsid w:val="22F74E2A"/>
    <w:rsid w:val="24513340"/>
    <w:rsid w:val="24745936"/>
    <w:rsid w:val="25BB113D"/>
    <w:rsid w:val="25DF262E"/>
    <w:rsid w:val="276F13D9"/>
    <w:rsid w:val="2A9D1DE1"/>
    <w:rsid w:val="2B0932A1"/>
    <w:rsid w:val="2B0C2BCF"/>
    <w:rsid w:val="2CE91795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83778E2"/>
    <w:rsid w:val="3877374E"/>
    <w:rsid w:val="3A5E57A5"/>
    <w:rsid w:val="3A9426D9"/>
    <w:rsid w:val="3B1A4D89"/>
    <w:rsid w:val="3DA4558E"/>
    <w:rsid w:val="3E5D10A0"/>
    <w:rsid w:val="3EC75B27"/>
    <w:rsid w:val="3FF43854"/>
    <w:rsid w:val="42884104"/>
    <w:rsid w:val="44037A57"/>
    <w:rsid w:val="4433475F"/>
    <w:rsid w:val="448B68A0"/>
    <w:rsid w:val="4576299B"/>
    <w:rsid w:val="46D90081"/>
    <w:rsid w:val="48F72B9F"/>
    <w:rsid w:val="4B3204D8"/>
    <w:rsid w:val="4C314463"/>
    <w:rsid w:val="4C4C758C"/>
    <w:rsid w:val="4E1A0932"/>
    <w:rsid w:val="4EA153E0"/>
    <w:rsid w:val="4EC13B44"/>
    <w:rsid w:val="4F1FC7D0"/>
    <w:rsid w:val="4F2B7F96"/>
    <w:rsid w:val="50DA46F4"/>
    <w:rsid w:val="515042EF"/>
    <w:rsid w:val="52B2673E"/>
    <w:rsid w:val="538263A4"/>
    <w:rsid w:val="56C86CFA"/>
    <w:rsid w:val="578759AF"/>
    <w:rsid w:val="57BBF301"/>
    <w:rsid w:val="588D1E1B"/>
    <w:rsid w:val="5BF29EA5"/>
    <w:rsid w:val="5D59B35E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C3A5B31"/>
    <w:rsid w:val="6CF9DC0C"/>
    <w:rsid w:val="6CFB05A7"/>
    <w:rsid w:val="6D4D6C29"/>
    <w:rsid w:val="6DA90A44"/>
    <w:rsid w:val="6DC1661E"/>
    <w:rsid w:val="70C77531"/>
    <w:rsid w:val="70C91E08"/>
    <w:rsid w:val="71F8614D"/>
    <w:rsid w:val="725209E5"/>
    <w:rsid w:val="73093199"/>
    <w:rsid w:val="73C77947"/>
    <w:rsid w:val="73FBA0B3"/>
    <w:rsid w:val="74B51BD9"/>
    <w:rsid w:val="752E35F1"/>
    <w:rsid w:val="77C540F9"/>
    <w:rsid w:val="77FD6854"/>
    <w:rsid w:val="77FF9799"/>
    <w:rsid w:val="78F419F9"/>
    <w:rsid w:val="79B5ACA0"/>
    <w:rsid w:val="7A82635A"/>
    <w:rsid w:val="7C027E7B"/>
    <w:rsid w:val="7C6C504F"/>
    <w:rsid w:val="7CF66391"/>
    <w:rsid w:val="7DFDE328"/>
    <w:rsid w:val="7E26741D"/>
    <w:rsid w:val="7E3FE781"/>
    <w:rsid w:val="7EEDD67D"/>
    <w:rsid w:val="7EF56645"/>
    <w:rsid w:val="7F7EE31A"/>
    <w:rsid w:val="99BE0609"/>
    <w:rsid w:val="9DD39615"/>
    <w:rsid w:val="B6B7A018"/>
    <w:rsid w:val="B8FF031B"/>
    <w:rsid w:val="BE757088"/>
    <w:rsid w:val="DB79A506"/>
    <w:rsid w:val="DF6FB427"/>
    <w:rsid w:val="DF7F3538"/>
    <w:rsid w:val="DFABAF9F"/>
    <w:rsid w:val="DFBBD261"/>
    <w:rsid w:val="EBE9BBEE"/>
    <w:rsid w:val="F3FD2A2F"/>
    <w:rsid w:val="F5EFDD21"/>
    <w:rsid w:val="F7F89FA9"/>
    <w:rsid w:val="F7FF8F14"/>
    <w:rsid w:val="F97DBEB4"/>
    <w:rsid w:val="FF1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字符"/>
    <w:basedOn w:val="11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da"/>
    <w:basedOn w:val="11"/>
    <w:qFormat/>
    <w:uiPriority w:val="0"/>
  </w:style>
  <w:style w:type="character" w:customStyle="1" w:styleId="21">
    <w:name w:val="zhong"/>
    <w:basedOn w:val="11"/>
    <w:qFormat/>
    <w:uiPriority w:val="0"/>
  </w:style>
  <w:style w:type="character" w:customStyle="1" w:styleId="22">
    <w:name w:val="xiao"/>
    <w:basedOn w:val="11"/>
    <w:qFormat/>
    <w:uiPriority w:val="0"/>
  </w:style>
  <w:style w:type="character" w:customStyle="1" w:styleId="2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2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7">
    <w:name w:val="文件正文"/>
    <w:basedOn w:val="6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  <w:style w:type="character" w:customStyle="1" w:styleId="2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4110</Words>
  <Characters>4217</Characters>
  <Lines>10</Lines>
  <Paragraphs>3</Paragraphs>
  <TotalTime>3</TotalTime>
  <ScaleCrop>false</ScaleCrop>
  <LinksUpToDate>false</LinksUpToDate>
  <CharactersWithSpaces>4651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2018-05-24T22:36:00Z</dcterms:created>
  <dc:creator>Administrator</dc:creator>
  <cp:lastModifiedBy>黎恩</cp:lastModifiedBy>
  <cp:lastPrinted>2022-08-29T00:50:00Z</cp:lastPrinted>
  <dcterms:modified xsi:type="dcterms:W3CDTF">2024-10-09T09:15:20Z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7CD332A59338453CBE82862FFEABB4A7</vt:lpwstr>
  </property>
</Properties>
</file>